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11F3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65EC728A" w14:textId="1CDA0FFF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>ventual</w:t>
      </w:r>
      <w:proofErr w:type="gramStart"/>
      <w:r w:rsidR="00D46C3B" w:rsidRPr="00946591">
        <w:rPr>
          <w:rFonts w:ascii="Arial" w:hAnsi="Arial" w:cs="Arial"/>
          <w:b/>
          <w:sz w:val="24"/>
          <w:szCs w:val="24"/>
        </w:rPr>
        <w:t xml:space="preserve">- </w:t>
      </w:r>
      <w:r w:rsidR="009D079E">
        <w:rPr>
          <w:rFonts w:ascii="Arial" w:hAnsi="Arial" w:cs="Arial"/>
          <w:b/>
          <w:sz w:val="24"/>
          <w:szCs w:val="24"/>
        </w:rPr>
        <w:t xml:space="preserve"> Passagem</w:t>
      </w:r>
      <w:proofErr w:type="gramEnd"/>
      <w:r w:rsidR="00A067EC">
        <w:rPr>
          <w:rFonts w:ascii="Arial" w:hAnsi="Arial" w:cs="Arial"/>
          <w:b/>
          <w:sz w:val="24"/>
          <w:szCs w:val="24"/>
        </w:rPr>
        <w:t xml:space="preserve"> - mês de</w:t>
      </w:r>
      <w:r w:rsidR="00900362">
        <w:rPr>
          <w:rFonts w:ascii="Arial" w:hAnsi="Arial" w:cs="Arial"/>
          <w:b/>
          <w:sz w:val="24"/>
          <w:szCs w:val="24"/>
        </w:rPr>
        <w:t xml:space="preserve"> </w:t>
      </w:r>
      <w:r w:rsidR="00D53DFA">
        <w:rPr>
          <w:rFonts w:ascii="Arial" w:hAnsi="Arial" w:cs="Arial"/>
          <w:b/>
          <w:sz w:val="24"/>
          <w:szCs w:val="24"/>
        </w:rPr>
        <w:t>dez</w:t>
      </w:r>
      <w:r w:rsidR="00900362">
        <w:rPr>
          <w:rFonts w:ascii="Arial" w:hAnsi="Arial" w:cs="Arial"/>
          <w:b/>
          <w:sz w:val="24"/>
          <w:szCs w:val="24"/>
        </w:rPr>
        <w:t>embro</w:t>
      </w:r>
      <w:r w:rsidR="00A067EC">
        <w:rPr>
          <w:rFonts w:ascii="Arial" w:hAnsi="Arial" w:cs="Arial"/>
          <w:b/>
          <w:sz w:val="24"/>
          <w:szCs w:val="24"/>
        </w:rPr>
        <w:t xml:space="preserve"> 202</w:t>
      </w:r>
      <w:r w:rsidR="00A915ED">
        <w:rPr>
          <w:rFonts w:ascii="Arial" w:hAnsi="Arial" w:cs="Arial"/>
          <w:b/>
          <w:sz w:val="24"/>
          <w:szCs w:val="24"/>
        </w:rPr>
        <w:t>3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3AF308E7" w14:textId="77777777" w:rsidR="00C67BF1" w:rsidRPr="00946591" w:rsidRDefault="00C67BF1" w:rsidP="006E70FC">
      <w:pPr>
        <w:jc w:val="center"/>
        <w:rPr>
          <w:b/>
        </w:rPr>
      </w:pPr>
    </w:p>
    <w:p w14:paraId="18A9478F" w14:textId="77777777" w:rsidR="00C67BF1" w:rsidRDefault="00C67BF1" w:rsidP="006E70FC">
      <w:pPr>
        <w:jc w:val="center"/>
        <w:rPr>
          <w:b/>
        </w:rPr>
      </w:pPr>
    </w:p>
    <w:p w14:paraId="0CCB2085" w14:textId="5E0D1F01" w:rsidR="00C67BF1" w:rsidRDefault="00D53DFA" w:rsidP="006E70FC">
      <w:pPr>
        <w:jc w:val="center"/>
      </w:pPr>
      <w:r>
        <w:t>Não liberamos auxílio este mês</w:t>
      </w: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DBAAB" w14:textId="77777777" w:rsidR="00C1416D" w:rsidRDefault="00C1416D" w:rsidP="0076521C">
      <w:pPr>
        <w:spacing w:after="0" w:line="240" w:lineRule="auto"/>
      </w:pPr>
      <w:r>
        <w:separator/>
      </w:r>
    </w:p>
  </w:endnote>
  <w:endnote w:type="continuationSeparator" w:id="0">
    <w:p w14:paraId="5BB633AC" w14:textId="77777777" w:rsidR="00C1416D" w:rsidRDefault="00C1416D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972A9" w14:textId="77777777" w:rsidR="00C1416D" w:rsidRDefault="00C1416D" w:rsidP="0076521C">
      <w:pPr>
        <w:spacing w:after="0" w:line="240" w:lineRule="auto"/>
      </w:pPr>
      <w:r>
        <w:separator/>
      </w:r>
    </w:p>
  </w:footnote>
  <w:footnote w:type="continuationSeparator" w:id="0">
    <w:p w14:paraId="3BB8A223" w14:textId="77777777" w:rsidR="00C1416D" w:rsidRDefault="00C1416D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45518"/>
    <w:rsid w:val="000629E1"/>
    <w:rsid w:val="00093D90"/>
    <w:rsid w:val="000B2AC5"/>
    <w:rsid w:val="000D713B"/>
    <w:rsid w:val="000E0655"/>
    <w:rsid w:val="001103FE"/>
    <w:rsid w:val="001607C9"/>
    <w:rsid w:val="00173270"/>
    <w:rsid w:val="001909C2"/>
    <w:rsid w:val="00194BA0"/>
    <w:rsid w:val="001E0B55"/>
    <w:rsid w:val="001E4E29"/>
    <w:rsid w:val="00204200"/>
    <w:rsid w:val="003066B5"/>
    <w:rsid w:val="00395703"/>
    <w:rsid w:val="00432A7E"/>
    <w:rsid w:val="00457DB1"/>
    <w:rsid w:val="004A1164"/>
    <w:rsid w:val="004B0284"/>
    <w:rsid w:val="004E2D60"/>
    <w:rsid w:val="005A0DC9"/>
    <w:rsid w:val="005C5DD6"/>
    <w:rsid w:val="005D186E"/>
    <w:rsid w:val="006010D9"/>
    <w:rsid w:val="006535D4"/>
    <w:rsid w:val="006764F0"/>
    <w:rsid w:val="00683155"/>
    <w:rsid w:val="006E70FC"/>
    <w:rsid w:val="0076521C"/>
    <w:rsid w:val="0086364D"/>
    <w:rsid w:val="00870A41"/>
    <w:rsid w:val="00900362"/>
    <w:rsid w:val="0091501D"/>
    <w:rsid w:val="00922E73"/>
    <w:rsid w:val="00946591"/>
    <w:rsid w:val="00972C8A"/>
    <w:rsid w:val="009A7C9F"/>
    <w:rsid w:val="009B4953"/>
    <w:rsid w:val="009D079E"/>
    <w:rsid w:val="00A0374F"/>
    <w:rsid w:val="00A067EC"/>
    <w:rsid w:val="00A244AC"/>
    <w:rsid w:val="00A915ED"/>
    <w:rsid w:val="00AA7D36"/>
    <w:rsid w:val="00AB171E"/>
    <w:rsid w:val="00AD13FB"/>
    <w:rsid w:val="00AD25A2"/>
    <w:rsid w:val="00B663E1"/>
    <w:rsid w:val="00B74AD1"/>
    <w:rsid w:val="00BB6A59"/>
    <w:rsid w:val="00C1416D"/>
    <w:rsid w:val="00C67BF1"/>
    <w:rsid w:val="00D46C3B"/>
    <w:rsid w:val="00D53DFA"/>
    <w:rsid w:val="00DE4F49"/>
    <w:rsid w:val="00DE5ED3"/>
    <w:rsid w:val="00EA48CB"/>
    <w:rsid w:val="00ED586C"/>
    <w:rsid w:val="00EE020E"/>
    <w:rsid w:val="00F053F7"/>
    <w:rsid w:val="00F41AE0"/>
    <w:rsid w:val="00F83295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58D4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10</cp:revision>
  <dcterms:created xsi:type="dcterms:W3CDTF">2022-06-15T11:10:00Z</dcterms:created>
  <dcterms:modified xsi:type="dcterms:W3CDTF">2024-02-02T17:38:00Z</dcterms:modified>
</cp:coreProperties>
</file>